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:rsidR="00DE62D8" w:rsidRDefault="00DE62D8" w:rsidP="00DE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Orientation EREA avec internat</w:t>
      </w:r>
    </w:p>
    <w:p w:rsidR="00DE62D8" w:rsidRPr="00DE62D8" w:rsidRDefault="00DE62D8" w:rsidP="00DE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Demande d’évaluation sociale</w:t>
      </w: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A</w:t>
      </w:r>
      <w:r w:rsidRPr="00DE62D8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destination de M. Tony PRUD’HON, Conseiller Technique de Service Social</w:t>
      </w: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DE62D8">
        <w:rPr>
          <w:rFonts w:ascii="Arial" w:eastAsia="Times New Roman" w:hAnsi="Arial" w:cs="Arial"/>
          <w:b/>
          <w:i/>
          <w:sz w:val="18"/>
          <w:szCs w:val="18"/>
          <w:lang w:eastAsia="fr-FR"/>
        </w:rPr>
        <w:t>(Voir en bas de page)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Nom de l’enfant : …………………………………….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Prénom : ………………………………………………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Date de naissance : ………………………………….</w:t>
      </w:r>
    </w:p>
    <w:p w:rsidR="00890EF0" w:rsidRDefault="00890EF0"/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Mère : …………………………… adresse et téléphones (fixe/port): (si différents)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Domicile de l’enfant : ………………………………………….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Ecole : : 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Adresse : ………………………………… tel :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Nom du directeur ou directrice : ………………………………………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Nom du psychologue scolaire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 :…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………………….. 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tel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 : :…………………… 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Jours de permanence : ……………………………………….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Si suivi éducatif ou social extérieur connu : nom : ……………………qualité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 :…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………….. 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Institution : ……………………………</w:t>
      </w:r>
      <w:proofErr w:type="gramStart"/>
      <w:r w:rsidRPr="00DE62D8">
        <w:rPr>
          <w:rFonts w:ascii="Arial" w:eastAsia="Times New Roman" w:hAnsi="Arial" w:cs="Arial"/>
          <w:sz w:val="24"/>
          <w:szCs w:val="24"/>
          <w:lang w:eastAsia="fr-FR"/>
        </w:rPr>
        <w:t>…….</w:t>
      </w:r>
      <w:proofErr w:type="gramEnd"/>
      <w:r w:rsidRPr="00DE62D8">
        <w:rPr>
          <w:rFonts w:ascii="Arial" w:eastAsia="Times New Roman" w:hAnsi="Arial" w:cs="Arial"/>
          <w:sz w:val="24"/>
          <w:szCs w:val="24"/>
          <w:lang w:eastAsia="fr-FR"/>
        </w:rPr>
        <w:t>tel : ………………..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 xml:space="preserve">Avis de la famille quant à la proposition d’internat ? </w:t>
      </w: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E62D8">
        <w:rPr>
          <w:rFonts w:ascii="Arial" w:eastAsia="Times New Roman" w:hAnsi="Arial" w:cs="Arial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 xml:space="preserve">La demande d’évaluation sociale est à adresser à : </w:t>
      </w:r>
      <w:r w:rsidRPr="00DE62D8">
        <w:rPr>
          <w:rFonts w:ascii="Arial" w:eastAsia="Times New Roman" w:hAnsi="Arial" w:cs="Arial"/>
          <w:i/>
          <w:lang w:eastAsia="fr-FR"/>
        </w:rPr>
        <w:t xml:space="preserve">(par courrier ou de préférence par mail) 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Monsieur PRUD’HON Tony, conseiller technique, responsable départemental du service social en faveur des élèves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DSDEN des Deux-Sèvres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61, avenue de Limoges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79 000 NIORT</w:t>
      </w:r>
    </w:p>
    <w:p w:rsidR="00DE62D8" w:rsidRPr="00DE62D8" w:rsidRDefault="00DE62D8" w:rsidP="00DE62D8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DE62D8">
        <w:rPr>
          <w:rFonts w:ascii="Arial" w:eastAsia="Times New Roman" w:hAnsi="Arial" w:cs="Arial"/>
          <w:lang w:eastAsia="fr-FR"/>
        </w:rPr>
        <w:t>Mail : tony.prud-hon@ac-poitiers.fr</w:t>
      </w:r>
    </w:p>
    <w:p w:rsidR="00DE62D8" w:rsidRDefault="00DE62D8">
      <w:r>
        <w:t>05.17.84.02.48.</w:t>
      </w:r>
    </w:p>
    <w:sectPr w:rsidR="00DE62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D8" w:rsidRDefault="00DE62D8" w:rsidP="00DE62D8">
      <w:pPr>
        <w:spacing w:after="0" w:line="240" w:lineRule="auto"/>
      </w:pPr>
      <w:r>
        <w:separator/>
      </w:r>
    </w:p>
  </w:endnote>
  <w:endnote w:type="continuationSeparator" w:id="0">
    <w:p w:rsidR="00DE62D8" w:rsidRDefault="00DE62D8" w:rsidP="00DE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D8" w:rsidRDefault="00DE62D8" w:rsidP="00DE62D8">
      <w:pPr>
        <w:spacing w:after="0" w:line="240" w:lineRule="auto"/>
      </w:pPr>
      <w:r>
        <w:separator/>
      </w:r>
    </w:p>
  </w:footnote>
  <w:footnote w:type="continuationSeparator" w:id="0">
    <w:p w:rsidR="00DE62D8" w:rsidRDefault="00DE62D8" w:rsidP="00DE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D8" w:rsidRDefault="00DE62D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E62D8" w:rsidRDefault="00DE62D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Annexe 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E62D8" w:rsidRDefault="00DE62D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Annexe 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D8"/>
    <w:rsid w:val="00502CAB"/>
    <w:rsid w:val="00890EF0"/>
    <w:rsid w:val="00906393"/>
    <w:rsid w:val="00D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1143DC1-D1B3-4551-AE11-520EAF44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2D8"/>
  </w:style>
  <w:style w:type="paragraph" w:styleId="Pieddepage">
    <w:name w:val="footer"/>
    <w:basedOn w:val="Normal"/>
    <w:link w:val="PieddepageCar"/>
    <w:uiPriority w:val="99"/>
    <w:unhideWhenUsed/>
    <w:rsid w:val="00DE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subject/>
  <dc:creator>dsden</dc:creator>
  <cp:keywords/>
  <dc:description/>
  <cp:lastModifiedBy>vbouhet</cp:lastModifiedBy>
  <cp:revision>2</cp:revision>
  <dcterms:created xsi:type="dcterms:W3CDTF">2020-09-11T09:33:00Z</dcterms:created>
  <dcterms:modified xsi:type="dcterms:W3CDTF">2020-09-11T09:33:00Z</dcterms:modified>
</cp:coreProperties>
</file>